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4"/>
          <w:szCs w:val="40"/>
          <w:highlight w:val="none"/>
          <w:shd w:val="clear" w:color="auto" w:fill="auto"/>
        </w:rPr>
      </w:pPr>
      <w:r>
        <w:rPr>
          <w:rFonts w:hint="eastAsia"/>
          <w:b/>
          <w:bCs/>
          <w:color w:val="FF0000"/>
          <w:sz w:val="44"/>
          <w:szCs w:val="40"/>
          <w:highlight w:val="none"/>
          <w:shd w:val="clear" w:color="auto" w:fill="auto"/>
          <w:lang w:val="en-US" w:eastAsia="zh-CN"/>
        </w:rPr>
        <w:t>法国</w:t>
      </w:r>
      <w:r>
        <w:rPr>
          <w:rFonts w:hint="eastAsia"/>
          <w:b/>
          <w:bCs/>
          <w:color w:val="FF0000"/>
          <w:sz w:val="44"/>
          <w:szCs w:val="40"/>
          <w:highlight w:val="none"/>
          <w:shd w:val="clear" w:color="auto" w:fill="auto"/>
        </w:rPr>
        <w:t>国家签证资料表</w:t>
      </w:r>
    </w:p>
    <w:p>
      <w:pPr>
        <w:jc w:val="center"/>
        <w:rPr>
          <w:rFonts w:hint="eastAsia"/>
          <w:b/>
          <w:bCs/>
          <w:color w:val="FF0000"/>
          <w:sz w:val="44"/>
          <w:szCs w:val="40"/>
          <w:highlight w:val="none"/>
          <w:shd w:val="clear" w:color="auto" w:fill="auto"/>
        </w:rPr>
      </w:pPr>
      <w:bookmarkStart w:id="0" w:name="_GoBack"/>
      <w:bookmarkEnd w:id="0"/>
    </w:p>
    <w:tbl>
      <w:tblPr>
        <w:tblStyle w:val="9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206"/>
        <w:gridCol w:w="179"/>
        <w:gridCol w:w="417"/>
        <w:gridCol w:w="238"/>
        <w:gridCol w:w="1177"/>
        <w:gridCol w:w="104"/>
        <w:gridCol w:w="238"/>
        <w:gridCol w:w="537"/>
        <w:gridCol w:w="268"/>
        <w:gridCol w:w="313"/>
        <w:gridCol w:w="223"/>
        <w:gridCol w:w="759"/>
        <w:gridCol w:w="1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2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5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79" w:type="dxa"/>
            <w:gridSpan w:val="3"/>
            <w:vMerge w:val="restart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04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226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曾用名</w:t>
            </w:r>
          </w:p>
        </w:tc>
        <w:tc>
          <w:tcPr>
            <w:tcW w:w="1802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5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79" w:type="dxa"/>
            <w:gridSpan w:val="3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04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2226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联系邮箱</w:t>
            </w:r>
          </w:p>
        </w:tc>
        <w:tc>
          <w:tcPr>
            <w:tcW w:w="3217" w:type="dxa"/>
            <w:gridSpan w:val="5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83" w:type="dxa"/>
            <w:gridSpan w:val="6"/>
          </w:tcPr>
          <w:p>
            <w:pPr>
              <w:tabs>
                <w:tab w:val="left" w:pos="237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QQ/微信</w:t>
            </w:r>
          </w:p>
        </w:tc>
        <w:tc>
          <w:tcPr>
            <w:tcW w:w="2226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802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5" w:type="dxa"/>
            <w:gridSpan w:val="2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879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04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出生国家</w:t>
            </w:r>
          </w:p>
        </w:tc>
        <w:tc>
          <w:tcPr>
            <w:tcW w:w="2226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040" w:type="dxa"/>
            <w:gridSpan w:val="4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护照号</w:t>
            </w:r>
          </w:p>
        </w:tc>
        <w:tc>
          <w:tcPr>
            <w:tcW w:w="1460" w:type="dxa"/>
            <w:gridSpan w:val="5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83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签发地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签发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日期</w:t>
            </w:r>
          </w:p>
        </w:tc>
        <w:tc>
          <w:tcPr>
            <w:tcW w:w="2040" w:type="dxa"/>
            <w:gridSpan w:val="4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909" w:type="dxa"/>
            <w:gridSpan w:val="9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34" w:type="dxa"/>
            <w:vMerge w:val="restart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职业（如退休请填写“退休”）</w:t>
            </w:r>
          </w:p>
        </w:tc>
        <w:tc>
          <w:tcPr>
            <w:tcW w:w="1206" w:type="dxa"/>
            <w:vMerge w:val="restart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34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月薪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4"/>
            <w:vMerge w:val="restart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762" w:type="dxa"/>
            <w:gridSpan w:val="5"/>
            <w:vMerge w:val="restart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4" w:type="dxa"/>
            <w:vMerge w:val="continue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834" w:type="dxa"/>
            <w:gridSpan w:val="3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入职时间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4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62" w:type="dxa"/>
            <w:gridSpan w:val="5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单位地址及电话</w:t>
            </w:r>
          </w:p>
        </w:tc>
        <w:tc>
          <w:tcPr>
            <w:tcW w:w="7126" w:type="dxa"/>
            <w:gridSpan w:val="14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目的国</w:t>
            </w: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36" w:type="dxa"/>
            <w:gridSpan w:val="4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计划出行时间</w:t>
            </w:r>
          </w:p>
        </w:tc>
        <w:tc>
          <w:tcPr>
            <w:tcW w:w="3805" w:type="dxa"/>
            <w:gridSpan w:val="8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334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过往三年获批的申根签证</w:t>
            </w:r>
          </w:p>
        </w:tc>
        <w:tc>
          <w:tcPr>
            <w:tcW w:w="3559" w:type="dxa"/>
            <w:gridSpan w:val="7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5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过往签证是否有指纹记录</w:t>
            </w:r>
          </w:p>
        </w:tc>
        <w:tc>
          <w:tcPr>
            <w:tcW w:w="1467" w:type="dxa"/>
            <w:gridSpan w:val="2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0" w:type="dxa"/>
            <w:gridSpan w:val="15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以往出境记录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460" w:type="dxa"/>
            <w:gridSpan w:val="15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以往是否拒签过，如有，请详述（什么时间在哪个领事馆）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8460" w:type="dxa"/>
            <w:gridSpan w:val="15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是否有亲属或者朋友在所申请的国家，如有，请提供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关系：        姓名：             是否是当地居民：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居住地址及电话：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8460" w:type="dxa"/>
            <w:gridSpan w:val="15"/>
          </w:tcPr>
          <w:p>
            <w:pPr>
              <w:jc w:val="left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补充信息：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费用承担方？如有第三方承担费用请详述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2.如为商务申请，请提供邀请方信息</w:t>
            </w: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邀请方名称：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邀请方地址及电话：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邀请人姓名：         职务：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邀请人地址及电话：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费用承担方：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家庭成员信息：</w:t>
            </w:r>
          </w:p>
          <w:tbl>
            <w:tblPr>
              <w:tblStyle w:val="9"/>
              <w:tblW w:w="83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8"/>
              <w:gridCol w:w="1566"/>
              <w:gridCol w:w="1308"/>
              <w:gridCol w:w="877"/>
              <w:gridCol w:w="30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5" w:hRule="atLeast"/>
              </w:trPr>
              <w:tc>
                <w:tcPr>
                  <w:tcW w:w="148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父亲姓名及出生日期</w:t>
                  </w:r>
                </w:p>
              </w:tc>
              <w:tc>
                <w:tcPr>
                  <w:tcW w:w="1566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婚姻状况</w:t>
                  </w:r>
                </w:p>
              </w:tc>
              <w:tc>
                <w:tcPr>
                  <w:tcW w:w="877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住址：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148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母亲姓名及出生日期</w:t>
                  </w:r>
                </w:p>
              </w:tc>
              <w:tc>
                <w:tcPr>
                  <w:tcW w:w="1566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婚姻状况</w:t>
                  </w:r>
                </w:p>
              </w:tc>
              <w:tc>
                <w:tcPr>
                  <w:tcW w:w="877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住址：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</w:trPr>
              <w:tc>
                <w:tcPr>
                  <w:tcW w:w="148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配偶姓名及出生日期</w:t>
                  </w:r>
                </w:p>
              </w:tc>
              <w:tc>
                <w:tcPr>
                  <w:tcW w:w="1566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婚姻状况</w:t>
                  </w:r>
                </w:p>
              </w:tc>
              <w:tc>
                <w:tcPr>
                  <w:tcW w:w="877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住址：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</w:trPr>
              <w:tc>
                <w:tcPr>
                  <w:tcW w:w="148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子女姓名及出生日期</w:t>
                  </w:r>
                </w:p>
              </w:tc>
              <w:tc>
                <w:tcPr>
                  <w:tcW w:w="1566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婚姻状况</w:t>
                  </w:r>
                </w:p>
              </w:tc>
              <w:tc>
                <w:tcPr>
                  <w:tcW w:w="877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住址：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</w:trPr>
              <w:tc>
                <w:tcPr>
                  <w:tcW w:w="1488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子女姓名及出生日期</w:t>
                  </w:r>
                </w:p>
              </w:tc>
              <w:tc>
                <w:tcPr>
                  <w:tcW w:w="1566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1308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婚姻状况</w:t>
                  </w:r>
                </w:p>
              </w:tc>
              <w:tc>
                <w:tcPr>
                  <w:tcW w:w="877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3061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住址：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3" w:hRule="atLeast"/>
              </w:trPr>
              <w:tc>
                <w:tcPr>
                  <w:tcW w:w="1488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子女姓名及出生日期</w:t>
                  </w:r>
                </w:p>
              </w:tc>
              <w:tc>
                <w:tcPr>
                  <w:tcW w:w="1566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1308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婚姻状况</w:t>
                  </w:r>
                </w:p>
              </w:tc>
              <w:tc>
                <w:tcPr>
                  <w:tcW w:w="877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3061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住址：</w:t>
                  </w:r>
                </w:p>
              </w:tc>
            </w:tr>
          </w:tbl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</w:tc>
      </w:tr>
    </w:tbl>
    <w:p/>
    <w:p>
      <w:pPr>
        <w:snapToGrid w:val="0"/>
        <w:rPr>
          <w:rFonts w:hint="eastAsia"/>
        </w:rPr>
      </w:pPr>
      <w:r>
        <w:rPr>
          <w:rFonts w:hint="eastAsia"/>
          <w:color w:val="FF0000"/>
        </w:rPr>
        <w:t>备注：我谨声明，以上所填各项内容均真实、详尽。我明白：所列内容如被发现不实或不详，我将承担由此造成的一些后果。</w:t>
      </w:r>
    </w:p>
    <w:p>
      <w:pPr>
        <w:snapToGrid w:val="0"/>
        <w:rPr>
          <w:rFonts w:hint="eastAsia"/>
        </w:rPr>
      </w:pPr>
    </w:p>
    <w:p>
      <w:pPr>
        <w:snapToGrid w:val="0"/>
      </w:pPr>
      <w:r>
        <w:rPr>
          <w:rFonts w:hint="eastAsia"/>
        </w:rPr>
        <w:t xml:space="preserve">申请人签名：                              年    月    </w:t>
      </w:r>
      <w:r>
        <w:rPr>
          <w:rFonts w:hint="eastAsia"/>
          <w:lang w:eastAsia="zh-CN"/>
        </w:rPr>
        <w:t>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DF46"/>
    <w:multiLevelType w:val="singleLevel"/>
    <w:tmpl w:val="5472DF4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CA"/>
    <w:rsid w:val="00053E77"/>
    <w:rsid w:val="000A233D"/>
    <w:rsid w:val="0015744F"/>
    <w:rsid w:val="00442EA5"/>
    <w:rsid w:val="00483434"/>
    <w:rsid w:val="005C2E9C"/>
    <w:rsid w:val="005E0B7B"/>
    <w:rsid w:val="006256A7"/>
    <w:rsid w:val="00920788"/>
    <w:rsid w:val="00930891"/>
    <w:rsid w:val="00B467CA"/>
    <w:rsid w:val="00B511CA"/>
    <w:rsid w:val="00F87B93"/>
    <w:rsid w:val="0441513E"/>
    <w:rsid w:val="063B46E3"/>
    <w:rsid w:val="0B6F26A7"/>
    <w:rsid w:val="12681C0A"/>
    <w:rsid w:val="164F31EE"/>
    <w:rsid w:val="17B06D65"/>
    <w:rsid w:val="1A736BD9"/>
    <w:rsid w:val="29473756"/>
    <w:rsid w:val="3AE32AED"/>
    <w:rsid w:val="3D523D8A"/>
    <w:rsid w:val="4E2B50AE"/>
    <w:rsid w:val="69AA6361"/>
    <w:rsid w:val="6C93166C"/>
    <w:rsid w:val="6F5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link w:val="10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4 Char"/>
    <w:basedOn w:val="6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604</Characters>
  <Lines>5</Lines>
  <Paragraphs>1</Paragraphs>
  <ScaleCrop>false</ScaleCrop>
  <LinksUpToDate>false</LinksUpToDate>
  <CharactersWithSpaces>708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运营二部-王茜培</cp:lastModifiedBy>
  <cp:lastPrinted>2017-06-14T11:54:00Z</cp:lastPrinted>
  <dcterms:modified xsi:type="dcterms:W3CDTF">2018-01-22T10:41:26Z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